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585A" w14:textId="1A334E8F" w:rsidR="00126503" w:rsidRPr="00126503" w:rsidRDefault="00B13C9B" w:rsidP="00126503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Formularz zgłaszani</w:t>
      </w:r>
      <w:r w:rsidR="00F200A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</w:t>
      </w: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narusze</w:t>
      </w:r>
      <w:r w:rsidR="00DE1B9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ń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prawa</w:t>
      </w:r>
      <w:r w:rsidR="001A0557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DE1B9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Unii</w:t>
      </w:r>
    </w:p>
    <w:p w14:paraId="1F21383D" w14:textId="6D0474B7" w:rsidR="00126503" w:rsidRDefault="00126503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EFE8E49" w14:textId="77777777" w:rsidR="00BB1487" w:rsidRPr="00BB1487" w:rsidRDefault="00BB1487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DEFF245" w14:textId="59EF04D9" w:rsidR="00B13C9B" w:rsidRPr="00BB1487" w:rsidRDefault="00B13C9B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Podane informacje są objęte poufnością na zasadach określonych w </w:t>
      </w:r>
      <w:r w:rsidR="00BE1F52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Procedurze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zgłaszania n</w:t>
      </w:r>
      <w:r w:rsidR="00126503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aruszenia prawa</w:t>
      </w:r>
      <w:r w:rsidR="001A0557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</w:t>
      </w:r>
      <w:r w:rsidR="0046029B">
        <w:rPr>
          <w:rFonts w:ascii="Times New Roman" w:hAnsi="Times New Roman" w:cs="Times New Roman"/>
          <w:color w:val="000000" w:themeColor="text1"/>
        </w:rPr>
        <w:t xml:space="preserve">Nadleśnictwie </w:t>
      </w:r>
      <w:r w:rsidR="00301AB6">
        <w:rPr>
          <w:rFonts w:ascii="Times New Roman" w:hAnsi="Times New Roman" w:cs="Times New Roman"/>
          <w:color w:val="000000" w:themeColor="text1"/>
        </w:rPr>
        <w:t>Kozienice</w:t>
      </w:r>
      <w:r w:rsidR="00834E49">
        <w:rPr>
          <w:rFonts w:ascii="Times New Roman" w:hAnsi="Times New Roman" w:cs="Times New Roman"/>
          <w:color w:val="000000" w:themeColor="text1"/>
        </w:rPr>
        <w:t>.</w:t>
      </w:r>
    </w:p>
    <w:p w14:paraId="001AFA30" w14:textId="77777777" w:rsidR="00126503" w:rsidRPr="00BB1487" w:rsidRDefault="00126503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546F71A6" w14:textId="77777777" w:rsidR="00126503" w:rsidRPr="00BB1487" w:rsidRDefault="00B13C9B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Wypełnij formularz zgodnie z informacjami poniżej. </w:t>
      </w:r>
    </w:p>
    <w:p w14:paraId="292E40E5" w14:textId="6C60B0E7" w:rsidR="00B13C9B" w:rsidRPr="00BB1487" w:rsidRDefault="00B13C9B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14:paraId="6E7C6688" w14:textId="71351924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DE1B96">
        <w:rPr>
          <w:rFonts w:ascii="Times New Roman" w:eastAsiaTheme="minorEastAsia" w:hAnsi="Times New Roman" w:cs="Times New Roman"/>
          <w:color w:val="000000" w:themeColor="text1"/>
          <w:lang w:eastAsia="pl-PL"/>
        </w:rPr>
        <w:t>zamówień publicznych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;</w:t>
      </w:r>
    </w:p>
    <w:p w14:paraId="35766B57" w14:textId="2BB2519B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usług, produktów i rynków finansowych oraz zapobiegania praniu pieniędzy</w:t>
      </w:r>
      <w:r w:rsidR="0050739E"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i finansowania terroryzmu;</w:t>
      </w:r>
    </w:p>
    <w:p w14:paraId="1B00ACDE" w14:textId="333A6BC3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produktów i ich zgodności z wymogami;</w:t>
      </w:r>
    </w:p>
    <w:p w14:paraId="03F48656" w14:textId="27E9EF5A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transportu;</w:t>
      </w:r>
    </w:p>
    <w:p w14:paraId="56D241DF" w14:textId="5B83BC77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środowiska;</w:t>
      </w:r>
    </w:p>
    <w:p w14:paraId="5B35DD6E" w14:textId="2F9E103A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radiologicznej i bezpieczeństwa jądrowego;</w:t>
      </w:r>
    </w:p>
    <w:p w14:paraId="3C7CA17F" w14:textId="2EB5E367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żywności i pasz, zdrowia i dobrostanu zwierząt;</w:t>
      </w:r>
    </w:p>
    <w:p w14:paraId="144C6B7E" w14:textId="43840E5C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zdrowia publicznego;</w:t>
      </w:r>
    </w:p>
    <w:p w14:paraId="52C478E5" w14:textId="0F28F206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konsumentów;</w:t>
      </w:r>
    </w:p>
    <w:p w14:paraId="565EC4E7" w14:textId="27A24D73" w:rsidR="00B13C9B" w:rsidRPr="00EA6BE2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EA6BE2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prywatności i danych osobowych oraz bezpieczeństwa sieci</w:t>
      </w:r>
      <w:r w:rsidR="001A0557" w:rsidRPr="00EA6BE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EA6BE2">
        <w:rPr>
          <w:rFonts w:ascii="Times New Roman" w:eastAsiaTheme="minorEastAsia" w:hAnsi="Times New Roman" w:cs="Times New Roman"/>
          <w:color w:val="000000" w:themeColor="text1"/>
          <w:lang w:eastAsia="pl-PL"/>
        </w:rPr>
        <w:t>i systemów informacyjnych;</w:t>
      </w:r>
    </w:p>
    <w:p w14:paraId="00711FD4" w14:textId="77777777" w:rsidR="00B13C9B" w:rsidRPr="00BB1487" w:rsidRDefault="00B13C9B" w:rsidP="00B13C9B">
      <w:pPr>
        <w:widowControl w:val="0"/>
        <w:ind w:left="1776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EDEC875" w14:textId="77777777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color w:val="000000" w:themeColor="text1"/>
        </w:rPr>
        <w:t xml:space="preserve">1. </w:t>
      </w:r>
      <w:r w:rsidRPr="00BB1487">
        <w:rPr>
          <w:rFonts w:ascii="Times New Roman" w:hAnsi="Times New Roman" w:cs="Times New Roman"/>
          <w:b/>
          <w:color w:val="000000" w:themeColor="text1"/>
        </w:rPr>
        <w:t>Osoba składająca zgłoszenie</w:t>
      </w:r>
    </w:p>
    <w:p w14:paraId="51B96364" w14:textId="5267BE27" w:rsidR="00B13C9B" w:rsidRPr="00BB1487" w:rsidRDefault="00B13C9B" w:rsidP="00126503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856C2D"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tbl>
      <w:tblPr>
        <w:tblStyle w:val="Tabela-Siatka"/>
        <w:tblW w:w="9206" w:type="dxa"/>
        <w:tblLook w:val="04A0" w:firstRow="1" w:lastRow="0" w:firstColumn="1" w:lastColumn="0" w:noHBand="0" w:noVBand="1"/>
      </w:tblPr>
      <w:tblGrid>
        <w:gridCol w:w="4106"/>
        <w:gridCol w:w="5100"/>
      </w:tblGrid>
      <w:tr w:rsidR="00B13C9B" w:rsidRPr="00BB1487" w14:paraId="4C0AF9AA" w14:textId="77777777" w:rsidTr="00DE1B96">
        <w:tc>
          <w:tcPr>
            <w:tcW w:w="4106" w:type="dxa"/>
            <w:shd w:val="clear" w:color="auto" w:fill="F2F2F2" w:themeFill="background1" w:themeFillShade="F2"/>
          </w:tcPr>
          <w:p w14:paraId="7A451BA7" w14:textId="0B918149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4842CE8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zaznacz właściwe pole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  <w:p w14:paraId="45F9EA6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pracownikiem </w:t>
            </w:r>
          </w:p>
          <w:p w14:paraId="100B80CD" w14:textId="069F86ED" w:rsidR="00B13C9B" w:rsidRPr="00BB1487" w:rsidRDefault="00B13C9B" w:rsidP="003761E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zleceniobiorcą/usługodawcą</w:t>
            </w:r>
          </w:p>
          <w:p w14:paraId="2458F2F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byłym pracownikiem</w:t>
            </w:r>
          </w:p>
          <w:p w14:paraId="036ECEC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kandydatem do pracy </w:t>
            </w:r>
          </w:p>
          <w:p w14:paraId="4D001763" w14:textId="2D3037CC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</w:t>
            </w:r>
            <w:r w:rsidR="00DE1B9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wolontariuszem/praktykantem/stażystą</w:t>
            </w:r>
          </w:p>
          <w:p w14:paraId="178E226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pracuję w organizacji wykonawcy/podwykonawcy/dostawcy </w:t>
            </w:r>
          </w:p>
          <w:p w14:paraId="78AB6A2C" w14:textId="41112212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inne:………………………………… </w:t>
            </w:r>
          </w:p>
          <w:p w14:paraId="6315117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A4D043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A6711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0" w:type="dxa"/>
            <w:shd w:val="clear" w:color="auto" w:fill="F2F2F2" w:themeFill="background1" w:themeFillShade="F2"/>
          </w:tcPr>
          <w:p w14:paraId="6282B948" w14:textId="79CCCEEC" w:rsidR="00B13C9B" w:rsidRPr="00BB1487" w:rsidRDefault="00B13C9B" w:rsidP="00507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Dane kontaktowe</w:t>
            </w:r>
            <w:r w:rsidR="003761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(imię , nazwisko, adres zamieszkania, telefon kontaktowy)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5909EE36" w14:textId="77777777" w:rsidR="00BB1487" w:rsidRP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DBA886B" w14:textId="48DEAFA4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2. Osoba pokrzywdzona – jeżeli dotyczy</w:t>
      </w:r>
    </w:p>
    <w:p w14:paraId="381048FD" w14:textId="5FAE877A" w:rsidR="00B13C9B" w:rsidRPr="00BB1487" w:rsidRDefault="00B13C9B" w:rsidP="00B13C9B">
      <w:pPr>
        <w:jc w:val="both"/>
        <w:rPr>
          <w:rFonts w:ascii="Times New Roman" w:hAnsi="Times New Roman" w:cs="Times New Roman"/>
          <w:i/>
          <w:iCs/>
        </w:rPr>
      </w:pPr>
      <w:r w:rsidRPr="00BB1487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63CCDCC3" w14:textId="77777777" w:rsidR="00B13C9B" w:rsidRPr="00BB1487" w:rsidRDefault="00B13C9B" w:rsidP="00B13C9B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37D2C4A6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53E1049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7903AC7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FD2DC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może dotyczyć także osób spoza organizacji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</w:tbl>
    <w:p w14:paraId="5F73A4EE" w14:textId="77777777" w:rsidR="0050739E" w:rsidRPr="00BB1487" w:rsidRDefault="0050739E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CEBEF1B" w14:textId="66BC436D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3. Osoba, której działania lub zaniechania zgłoszenie dotyczy</w:t>
      </w:r>
    </w:p>
    <w:p w14:paraId="4240AB89" w14:textId="66C1054A" w:rsidR="00B13C9B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 proszę wpisać je wszystkie.</w:t>
      </w:r>
    </w:p>
    <w:p w14:paraId="15F4DA3A" w14:textId="77777777" w:rsidR="00851831" w:rsidRPr="00BB1487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601809C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63CD120E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2AFB258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6959B35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1429EA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3A956D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3BC4688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B83577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4. Jakie nieprawidłowości zgłaszasz?</w:t>
            </w:r>
          </w:p>
          <w:p w14:paraId="58BFDE3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07903F42" w14:textId="77777777" w:rsidTr="00AC0BC1">
        <w:tc>
          <w:tcPr>
            <w:tcW w:w="9056" w:type="dxa"/>
          </w:tcPr>
          <w:p w14:paraId="78EAC0D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0F51ED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6AC3D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8D2519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43D78C0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5B6DF84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3F25076C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5. Na czym polegają lub polegały nieprawidłowości, które zgłaszasz?</w:t>
            </w:r>
          </w:p>
          <w:p w14:paraId="0A9A8A4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637B99DE" w14:textId="77777777" w:rsidTr="00AC0BC1">
        <w:tc>
          <w:tcPr>
            <w:tcW w:w="9056" w:type="dxa"/>
          </w:tcPr>
          <w:p w14:paraId="33A9A71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E7CED6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9ACA1D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1ECAC1D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17CAB30A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19983D3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64354D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6. Kiedy i gdzie zgłaszane nieprawidłowości miały miejsce?</w:t>
            </w:r>
          </w:p>
          <w:p w14:paraId="701B47A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708069FC" w14:textId="77777777" w:rsidTr="00AC0BC1">
        <w:tc>
          <w:tcPr>
            <w:tcW w:w="9056" w:type="dxa"/>
          </w:tcPr>
          <w:p w14:paraId="596316A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96A1A0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6757250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2AF0C8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53542FC0" w14:textId="77777777" w:rsidR="00126503" w:rsidRPr="00BB1487" w:rsidRDefault="00126503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E9AD33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7F53FA8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7. W jaki sposób doszło do nieprawidłowości i z jakiego powodu? </w:t>
            </w:r>
          </w:p>
          <w:p w14:paraId="53BEED1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674950C8" w14:textId="77777777" w:rsidTr="00AC0BC1">
        <w:tc>
          <w:tcPr>
            <w:tcW w:w="9056" w:type="dxa"/>
          </w:tcPr>
          <w:p w14:paraId="74A4C2F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FD9229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122F4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CADEC2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3A2240B6" w14:textId="77777777" w:rsidR="00BB1487" w:rsidRP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A0E39A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2EEF4F5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8. Czy zgłaszasz dowody, a jeśli tak, to jakie? </w:t>
            </w:r>
          </w:p>
          <w:p w14:paraId="64382C74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B13C9B" w:rsidRPr="00BB1487" w14:paraId="1C4C4636" w14:textId="77777777" w:rsidTr="00AC0BC1">
        <w:tc>
          <w:tcPr>
            <w:tcW w:w="9056" w:type="dxa"/>
          </w:tcPr>
          <w:p w14:paraId="6EC5A70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A4E98B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4A0500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52B619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352E436F" w14:textId="084C3CF6" w:rsidR="00B13C9B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6FCB623C" w14:textId="688492D4" w:rsidR="00851831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101B2BF" w14:textId="79331A28" w:rsidR="00851831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387F6964" w14:textId="0AFAFAB9" w:rsidR="00851831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9713311" w14:textId="77777777" w:rsidR="00851831" w:rsidRPr="00BB1487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729A550C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ADDCD8B" w14:textId="2D8DCC8A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lastRenderedPageBreak/>
              <w:t>9. Czy zgłaszałeś/zgłaszałaś te nieprawidłowości już wcześniej? Jeśli tak, to kiedy, komu</w:t>
            </w:r>
            <w:r w:rsidR="0050739E"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 w jakiej formie? Czy otrzymałeś/otrzymałaś odpowiedź na zgłoszenie?</w:t>
            </w:r>
          </w:p>
          <w:p w14:paraId="3A232DA1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47011CD2" w14:textId="77777777" w:rsidTr="00AC0BC1">
        <w:tc>
          <w:tcPr>
            <w:tcW w:w="9056" w:type="dxa"/>
          </w:tcPr>
          <w:p w14:paraId="25BDAC3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84816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0E6490C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4312E5A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4119DE50" w14:textId="77777777" w:rsidR="0050739E" w:rsidRPr="00BB1487" w:rsidRDefault="0050739E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105DF08D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51EBB7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10. Czy chcesz dodać coś jeszcze w sprawie zgłoszenia?</w:t>
            </w:r>
          </w:p>
          <w:p w14:paraId="070971C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76C4ACF0" w14:textId="77777777" w:rsidTr="00AC0BC1">
        <w:tc>
          <w:tcPr>
            <w:tcW w:w="9056" w:type="dxa"/>
          </w:tcPr>
          <w:p w14:paraId="7EE2193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2EEB54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5AACBA75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7A02A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722B5F15" w14:textId="1754399A" w:rsidR="00B13C9B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200A8" w:rsidRPr="00BB1487" w14:paraId="26B64B2D" w14:textId="77777777" w:rsidTr="00914DF1">
        <w:tc>
          <w:tcPr>
            <w:tcW w:w="9056" w:type="dxa"/>
            <w:shd w:val="clear" w:color="auto" w:fill="F2F2F2" w:themeFill="background1" w:themeFillShade="F2"/>
          </w:tcPr>
          <w:p w14:paraId="108BCF9C" w14:textId="211CEF25" w:rsidR="00F200A8" w:rsidRPr="00F200A8" w:rsidRDefault="00F200A8" w:rsidP="00F200A8">
            <w:pPr>
              <w:rPr>
                <w:rFonts w:ascii="Times New Roman" w:hAnsi="Times New Roman" w:cs="Times New Roman"/>
                <w:b/>
              </w:rPr>
            </w:pPr>
            <w:r w:rsidRPr="00F200A8">
              <w:rPr>
                <w:rFonts w:ascii="Times New Roman" w:hAnsi="Times New Roman" w:cs="Times New Roman"/>
                <w:b/>
              </w:rPr>
              <w:t>11. Oświadczam, że dokonując niniejszego zgłoszenia:</w:t>
            </w:r>
          </w:p>
          <w:p w14:paraId="25A42F46" w14:textId="77777777" w:rsidR="00F200A8" w:rsidRPr="00BB1487" w:rsidRDefault="00F200A8" w:rsidP="00F200A8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F200A8" w:rsidRPr="00BB1487" w14:paraId="4465B1E6" w14:textId="77777777" w:rsidTr="00914DF1">
        <w:trPr>
          <w:trHeight w:val="507"/>
        </w:trPr>
        <w:tc>
          <w:tcPr>
            <w:tcW w:w="9056" w:type="dxa"/>
          </w:tcPr>
          <w:p w14:paraId="6AC65755" w14:textId="2F81146F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działam w dobrej wierze,</w:t>
            </w:r>
          </w:p>
          <w:p w14:paraId="56114EA4" w14:textId="14BA8C58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2) posiadam uzasadnione przekonanie, </w:t>
            </w:r>
            <w:r>
              <w:rPr>
                <w:rFonts w:ascii="Times New Roman" w:hAnsi="Times New Roman" w:cs="Times New Roman"/>
                <w:color w:val="000000" w:themeColor="text1"/>
              </w:rPr>
              <w:t>ż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e zawarte w ujawnionej informacji zarzuty są prawdziwe,</w:t>
            </w:r>
          </w:p>
          <w:p w14:paraId="7102BFAB" w14:textId="77777777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>3) nie dokonuje ujawnienia nieprawidłowości w celu osiągnięcia korzyści,</w:t>
            </w:r>
          </w:p>
          <w:p w14:paraId="755A4C59" w14:textId="52C45C09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>4) ujawnione informacje są zgodne ze stanem mojej wiedzy i ujawniłam / ujawniłem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wszystkie znane mi fakty i okoli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zności dotyczące przedmiotu zgłoszenia,</w:t>
            </w:r>
          </w:p>
          <w:p w14:paraId="14EC32CD" w14:textId="079FBBE8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 znana jest mi obowiązująca w </w:t>
            </w:r>
            <w:bookmarkStart w:id="0" w:name="_Hlk94620110"/>
            <w:r w:rsidR="0046029B">
              <w:rPr>
                <w:rFonts w:ascii="Times New Roman" w:hAnsi="Times New Roman" w:cs="Times New Roman"/>
                <w:color w:val="000000" w:themeColor="text1"/>
              </w:rPr>
              <w:t>Nadleśnictw</w:t>
            </w:r>
            <w:r w:rsidR="00F27819">
              <w:rPr>
                <w:rFonts w:ascii="Times New Roman" w:hAnsi="Times New Roman" w:cs="Times New Roman"/>
                <w:color w:val="000000" w:themeColor="text1"/>
              </w:rPr>
              <w:t>ie</w:t>
            </w:r>
            <w:r w:rsidR="00460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1AB6">
              <w:rPr>
                <w:rFonts w:ascii="Times New Roman" w:hAnsi="Times New Roman" w:cs="Times New Roman"/>
                <w:color w:val="000000" w:themeColor="text1"/>
              </w:rPr>
              <w:t>Kozienice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rocedura </w:t>
            </w:r>
            <w:r w:rsidRPr="00F200A8">
              <w:rPr>
                <w:rFonts w:ascii="Times New Roman" w:hAnsi="Times New Roman" w:cs="Times New Roman"/>
                <w:bCs/>
                <w:color w:val="000000" w:themeColor="text1"/>
              </w:rPr>
              <w:t>dotycząca zgłaszania przypadków nieprawidłowości oraz ochrony osób dokonujących zgłoszeń</w:t>
            </w:r>
          </w:p>
        </w:tc>
      </w:tr>
    </w:tbl>
    <w:p w14:paraId="244D5590" w14:textId="45D841F7" w:rsidR="00F200A8" w:rsidRDefault="00F200A8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1467739B" w14:textId="77777777" w:rsidR="00F200A8" w:rsidRPr="00BB1487" w:rsidRDefault="00F200A8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0D29579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4EB980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Hlk94619817"/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5D34E218" w14:textId="728B33B9" w:rsidR="00B13C9B" w:rsidRPr="00BB1487" w:rsidRDefault="00B13C9B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B13C9B" w:rsidRPr="00BB1487" w14:paraId="28EAB55B" w14:textId="77777777" w:rsidTr="00AC0BC1">
        <w:trPr>
          <w:trHeight w:val="507"/>
        </w:trPr>
        <w:tc>
          <w:tcPr>
            <w:tcW w:w="9056" w:type="dxa"/>
          </w:tcPr>
          <w:p w14:paraId="39BD2C3B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6B524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6FFA85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1"/>
    </w:tbl>
    <w:p w14:paraId="591B02A9" w14:textId="77777777" w:rsidR="00B13C9B" w:rsidRPr="00BB1487" w:rsidRDefault="00B13C9B">
      <w:pPr>
        <w:rPr>
          <w:rFonts w:ascii="Times New Roman" w:hAnsi="Times New Roman" w:cs="Times New Roman"/>
        </w:rPr>
      </w:pPr>
    </w:p>
    <w:sectPr w:rsidR="00B13C9B" w:rsidRPr="00BB1487" w:rsidSect="00126503">
      <w:headerReference w:type="default" r:id="rId7"/>
      <w:footerReference w:type="default" r:id="rId8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5D25" w14:textId="77777777" w:rsidR="00BD6562" w:rsidRDefault="00BD6562" w:rsidP="00126503">
      <w:r>
        <w:separator/>
      </w:r>
    </w:p>
  </w:endnote>
  <w:endnote w:type="continuationSeparator" w:id="0">
    <w:p w14:paraId="4A614146" w14:textId="77777777" w:rsidR="00BD6562" w:rsidRDefault="00BD6562" w:rsidP="001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4694"/>
      <w:docPartObj>
        <w:docPartGallery w:val="Page Numbers (Bottom of Page)"/>
        <w:docPartUnique/>
      </w:docPartObj>
    </w:sdtPr>
    <w:sdtEndPr/>
    <w:sdtContent>
      <w:bookmarkStart w:id="2" w:name="_Hlk90898516" w:displacedByCustomXml="prev"/>
      <w:bookmarkStart w:id="3" w:name="_Hlk90898517" w:displacedByCustomXml="prev"/>
      <w:bookmarkStart w:id="4" w:name="_Hlk90898518" w:displacedByCustomXml="prev"/>
      <w:bookmarkStart w:id="5" w:name="_Hlk90898519" w:displacedByCustomXml="prev"/>
      <w:bookmarkStart w:id="6" w:name="_Hlk90899543" w:displacedByCustomXml="prev"/>
      <w:bookmarkStart w:id="7" w:name="_Hlk90899544" w:displacedByCustomXml="prev"/>
      <w:bookmarkStart w:id="8" w:name="_Hlk90899545" w:displacedByCustomXml="prev"/>
      <w:bookmarkStart w:id="9" w:name="_Hlk90899546" w:displacedByCustomXml="prev"/>
      <w:p w14:paraId="2CD9EF83" w14:textId="769DFA2F" w:rsidR="00A00456" w:rsidRPr="00B42C96" w:rsidRDefault="00A00456" w:rsidP="00A00456">
        <w:pPr>
          <w:pStyle w:val="Stopka"/>
          <w:jc w:val="center"/>
          <w:rPr>
            <w:sz w:val="22"/>
            <w:szCs w:val="22"/>
          </w:rPr>
        </w:pPr>
        <w:r w:rsidRPr="00B42C96">
          <w:rPr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39AE9123" wp14:editId="6D0618A9">
              <wp:simplePos x="0" y="0"/>
              <wp:positionH relativeFrom="column">
                <wp:posOffset>-156845</wp:posOffset>
              </wp:positionH>
              <wp:positionV relativeFrom="paragraph">
                <wp:posOffset>18415</wp:posOffset>
              </wp:positionV>
              <wp:extent cx="341630" cy="450850"/>
              <wp:effectExtent l="0" t="0" r="127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630" cy="450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B42C96">
          <w:rPr>
            <w:sz w:val="22"/>
            <w:szCs w:val="22"/>
          </w:rPr>
          <w:t>Opracowano przez Zespół Audytorów Wiodących FUSION 24 TOMASZ PAPROCKI</w:t>
        </w:r>
      </w:p>
      <w:p w14:paraId="2593E452" w14:textId="600208A6" w:rsidR="00EA6BE2" w:rsidRPr="00B42C96" w:rsidRDefault="00EA6BE2" w:rsidP="00A00456">
        <w:pPr>
          <w:pStyle w:val="Stopka"/>
          <w:jc w:val="center"/>
          <w:rPr>
            <w:sz w:val="22"/>
            <w:szCs w:val="22"/>
          </w:rPr>
        </w:pPr>
        <w:r w:rsidRPr="00B42C96">
          <w:rPr>
            <w:sz w:val="22"/>
            <w:szCs w:val="22"/>
          </w:rPr>
          <w:t xml:space="preserve">dla </w:t>
        </w:r>
        <w:r w:rsidR="0046029B">
          <w:rPr>
            <w:sz w:val="22"/>
            <w:szCs w:val="22"/>
          </w:rPr>
          <w:t xml:space="preserve">Nadleśnictwa </w:t>
        </w:r>
        <w:r w:rsidR="00301AB6">
          <w:rPr>
            <w:sz w:val="22"/>
            <w:szCs w:val="22"/>
          </w:rPr>
          <w:t>Kozienice</w:t>
        </w:r>
      </w:p>
      <w:p w14:paraId="3FC63734" w14:textId="13272C54" w:rsidR="00A00456" w:rsidRPr="00B42C96" w:rsidRDefault="00A00456" w:rsidP="00A00456">
        <w:pPr>
          <w:pStyle w:val="Stopka"/>
          <w:jc w:val="center"/>
          <w:rPr>
            <w:sz w:val="22"/>
            <w:szCs w:val="22"/>
          </w:rPr>
        </w:pPr>
        <w:r w:rsidRPr="00B42C96">
          <w:rPr>
            <w:sz w:val="22"/>
            <w:szCs w:val="22"/>
          </w:rPr>
          <w:t>Niniejsza procedura wraz z załącznikami chroniona jest prawami autorskimi.</w:t>
        </w:r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</w:p>
      <w:p w14:paraId="75495714" w14:textId="3E5E24E2" w:rsidR="00126503" w:rsidRDefault="00BD6562">
        <w:pPr>
          <w:pStyle w:val="Stopka"/>
          <w:jc w:val="right"/>
        </w:pPr>
      </w:p>
    </w:sdtContent>
  </w:sdt>
  <w:p w14:paraId="5841B1B0" w14:textId="77777777" w:rsidR="00126503" w:rsidRDefault="00126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BA6A" w14:textId="77777777" w:rsidR="00BD6562" w:rsidRDefault="00BD6562" w:rsidP="00126503">
      <w:r>
        <w:separator/>
      </w:r>
    </w:p>
  </w:footnote>
  <w:footnote w:type="continuationSeparator" w:id="0">
    <w:p w14:paraId="7281EFEC" w14:textId="77777777" w:rsidR="00BD6562" w:rsidRDefault="00BD6562" w:rsidP="0012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8"/>
        <w:szCs w:val="28"/>
      </w:rPr>
      <w:id w:val="1648854799"/>
      <w:docPartObj>
        <w:docPartGallery w:val="Page Numbers (Margins)"/>
        <w:docPartUnique/>
      </w:docPartObj>
    </w:sdtPr>
    <w:sdtEndPr/>
    <w:sdtContent>
      <w:p w14:paraId="000C56BB" w14:textId="77777777" w:rsidR="001D54E1" w:rsidRDefault="001D54E1" w:rsidP="001D54E1">
        <w:pPr>
          <w:pStyle w:val="Nagwek"/>
          <w:rPr>
            <w:rFonts w:eastAsiaTheme="minorHAnsi"/>
            <w:lang w:eastAsia="en-US"/>
          </w:rPr>
        </w:pPr>
      </w:p>
      <w:p w14:paraId="478BB165" w14:textId="4093C57E" w:rsidR="00126503" w:rsidRPr="00B42C96" w:rsidRDefault="00BD6562" w:rsidP="001D54E1">
        <w:pPr>
          <w:pStyle w:val="Nagwek"/>
          <w:rPr>
            <w:b/>
            <w:bCs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457"/>
    <w:multiLevelType w:val="hybridMultilevel"/>
    <w:tmpl w:val="7ECA8C8C"/>
    <w:lvl w:ilvl="0" w:tplc="DDCA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47F"/>
    <w:multiLevelType w:val="hybridMultilevel"/>
    <w:tmpl w:val="A3E86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384441">
    <w:abstractNumId w:val="1"/>
  </w:num>
  <w:num w:numId="2" w16cid:durableId="164589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3C"/>
    <w:rsid w:val="00067ECB"/>
    <w:rsid w:val="00090390"/>
    <w:rsid w:val="000E52FD"/>
    <w:rsid w:val="00117D0A"/>
    <w:rsid w:val="00126503"/>
    <w:rsid w:val="00144AE4"/>
    <w:rsid w:val="001A0557"/>
    <w:rsid w:val="001C4356"/>
    <w:rsid w:val="001D54E1"/>
    <w:rsid w:val="001E3E53"/>
    <w:rsid w:val="00233B1C"/>
    <w:rsid w:val="00261B4D"/>
    <w:rsid w:val="00283AE3"/>
    <w:rsid w:val="002B10BE"/>
    <w:rsid w:val="00301AB6"/>
    <w:rsid w:val="00361F3C"/>
    <w:rsid w:val="003761E4"/>
    <w:rsid w:val="003A40E7"/>
    <w:rsid w:val="003C4381"/>
    <w:rsid w:val="003C477B"/>
    <w:rsid w:val="003E080D"/>
    <w:rsid w:val="00433BE5"/>
    <w:rsid w:val="00450B2C"/>
    <w:rsid w:val="0046029B"/>
    <w:rsid w:val="00484225"/>
    <w:rsid w:val="0049164C"/>
    <w:rsid w:val="004D4ABB"/>
    <w:rsid w:val="0050384B"/>
    <w:rsid w:val="0050739E"/>
    <w:rsid w:val="00512993"/>
    <w:rsid w:val="005E0277"/>
    <w:rsid w:val="00652100"/>
    <w:rsid w:val="006864F8"/>
    <w:rsid w:val="007461C3"/>
    <w:rsid w:val="007512CD"/>
    <w:rsid w:val="00781711"/>
    <w:rsid w:val="007D23CE"/>
    <w:rsid w:val="00820D96"/>
    <w:rsid w:val="00834E49"/>
    <w:rsid w:val="00851831"/>
    <w:rsid w:val="00856C2D"/>
    <w:rsid w:val="008761C3"/>
    <w:rsid w:val="00A00456"/>
    <w:rsid w:val="00A31A59"/>
    <w:rsid w:val="00A3646D"/>
    <w:rsid w:val="00A422D1"/>
    <w:rsid w:val="00AC0256"/>
    <w:rsid w:val="00AD5B34"/>
    <w:rsid w:val="00AF7A86"/>
    <w:rsid w:val="00B13C9B"/>
    <w:rsid w:val="00B42C96"/>
    <w:rsid w:val="00BB1487"/>
    <w:rsid w:val="00BD6562"/>
    <w:rsid w:val="00BE1F52"/>
    <w:rsid w:val="00C1428B"/>
    <w:rsid w:val="00C42284"/>
    <w:rsid w:val="00CA3C5F"/>
    <w:rsid w:val="00CC720D"/>
    <w:rsid w:val="00D174FE"/>
    <w:rsid w:val="00D834D9"/>
    <w:rsid w:val="00DB776C"/>
    <w:rsid w:val="00DE1B96"/>
    <w:rsid w:val="00E668B3"/>
    <w:rsid w:val="00E83316"/>
    <w:rsid w:val="00EA6BE2"/>
    <w:rsid w:val="00EC41AC"/>
    <w:rsid w:val="00EE72CA"/>
    <w:rsid w:val="00EF5D2B"/>
    <w:rsid w:val="00F10B1C"/>
    <w:rsid w:val="00F200A8"/>
    <w:rsid w:val="00F27819"/>
    <w:rsid w:val="00F940E6"/>
    <w:rsid w:val="00FA2594"/>
    <w:rsid w:val="00F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FBAD5"/>
  <w15:chartTrackingRefBased/>
  <w15:docId w15:val="{D33EAF33-F084-4AFA-BE19-4E646563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9B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C9B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3C9B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B13C9B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6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503"/>
    <w:rPr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BB1487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C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Arkadiusz Lepa</cp:lastModifiedBy>
  <cp:revision>8</cp:revision>
  <cp:lastPrinted>2022-04-06T10:49:00Z</cp:lastPrinted>
  <dcterms:created xsi:type="dcterms:W3CDTF">2022-03-23T18:54:00Z</dcterms:created>
  <dcterms:modified xsi:type="dcterms:W3CDTF">2022-06-15T04:59:00Z</dcterms:modified>
</cp:coreProperties>
</file>